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2E31" w14:textId="27CF8B3D" w:rsidR="00747B3F" w:rsidRPr="0006741A" w:rsidRDefault="00747B3F" w:rsidP="00747B3F">
      <w:pPr>
        <w:rPr>
          <w:rFonts w:ascii="Gill Sans MT" w:hAnsi="Gill Sans MT"/>
          <w:b/>
          <w:caps/>
          <w:color w:val="auto"/>
          <w:sz w:val="28"/>
          <w:szCs w:val="28"/>
        </w:rPr>
      </w:pPr>
      <w:r w:rsidRPr="0006741A">
        <w:rPr>
          <w:rFonts w:ascii="Gill Sans MT" w:hAnsi="Gill Sans MT"/>
          <w:b/>
          <w:caps/>
          <w:color w:val="auto"/>
          <w:sz w:val="28"/>
          <w:szCs w:val="28"/>
        </w:rPr>
        <w:t>Annex 6</w:t>
      </w:r>
      <w:r w:rsidR="00173F4F" w:rsidRPr="0006741A">
        <w:rPr>
          <w:rFonts w:ascii="Gill Sans MT" w:hAnsi="Gill Sans MT"/>
          <w:b/>
          <w:caps/>
          <w:color w:val="auto"/>
          <w:sz w:val="28"/>
          <w:szCs w:val="28"/>
        </w:rPr>
        <w:t>A</w:t>
      </w:r>
    </w:p>
    <w:p w14:paraId="0D37BECF" w14:textId="77777777" w:rsidR="00747B3F" w:rsidRPr="00B90386" w:rsidRDefault="00747B3F" w:rsidP="00747B3F">
      <w:pPr>
        <w:jc w:val="right"/>
        <w:rPr>
          <w:rFonts w:ascii="Gill Sans MT" w:hAnsi="Gill Sans MT"/>
          <w:caps/>
          <w:color w:val="auto"/>
        </w:rPr>
      </w:pPr>
    </w:p>
    <w:p w14:paraId="2E9FB6BC" w14:textId="77777777" w:rsidR="00747B3F" w:rsidRPr="00B90386" w:rsidRDefault="00747B3F" w:rsidP="00747B3F">
      <w:pPr>
        <w:jc w:val="center"/>
        <w:rPr>
          <w:rFonts w:ascii="Gill Sans MT" w:hAnsi="Gill Sans MT"/>
          <w:b/>
          <w:caps/>
          <w:color w:val="auto"/>
          <w:sz w:val="28"/>
          <w:szCs w:val="28"/>
        </w:rPr>
      </w:pPr>
      <w:r w:rsidRPr="00B90386">
        <w:rPr>
          <w:rFonts w:ascii="Gill Sans MT" w:hAnsi="Gill Sans MT"/>
          <w:b/>
          <w:color w:val="auto"/>
          <w:sz w:val="28"/>
          <w:szCs w:val="28"/>
        </w:rPr>
        <w:t>Curriculum Vitae</w:t>
      </w:r>
    </w:p>
    <w:p w14:paraId="4032123A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5BF2234B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7340E77C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Proposed position in the project:</w:t>
      </w:r>
    </w:p>
    <w:p w14:paraId="6384D328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79A586A3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Name (First, Middle, Last):</w:t>
      </w:r>
    </w:p>
    <w:p w14:paraId="5E2B04A3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335DD0EF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Citizenship:</w:t>
      </w:r>
    </w:p>
    <w:p w14:paraId="312533FF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7B4888F0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28BA4E15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Education:</w:t>
      </w:r>
    </w:p>
    <w:tbl>
      <w:tblPr>
        <w:tblW w:w="0" w:type="auto"/>
        <w:tblInd w:w="1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504"/>
        <w:gridCol w:w="6600"/>
      </w:tblGrid>
      <w:tr w:rsidR="00747B3F" w:rsidRPr="00B90386" w14:paraId="11E6D9B8" w14:textId="77777777" w:rsidTr="002314AF">
        <w:tc>
          <w:tcPr>
            <w:tcW w:w="2504" w:type="dxa"/>
            <w:shd w:val="pct5" w:color="auto" w:fill="FFFFFF"/>
          </w:tcPr>
          <w:p w14:paraId="0E524EE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Name and location of institution</w:t>
            </w:r>
          </w:p>
        </w:tc>
        <w:tc>
          <w:tcPr>
            <w:tcW w:w="6600" w:type="dxa"/>
            <w:shd w:val="pct5" w:color="auto" w:fill="FFFFFF"/>
            <w:vAlign w:val="center"/>
          </w:tcPr>
          <w:p w14:paraId="06A8B9A6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Major(s) or Degree(s) obtained:</w:t>
            </w:r>
          </w:p>
        </w:tc>
      </w:tr>
      <w:tr w:rsidR="00747B3F" w:rsidRPr="00B90386" w14:paraId="42C23555" w14:textId="77777777" w:rsidTr="002314AF">
        <w:tc>
          <w:tcPr>
            <w:tcW w:w="2504" w:type="dxa"/>
          </w:tcPr>
          <w:p w14:paraId="603B1519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6600" w:type="dxa"/>
          </w:tcPr>
          <w:p w14:paraId="55A55532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46B8C6AF" w14:textId="77777777" w:rsidTr="002314AF">
        <w:tc>
          <w:tcPr>
            <w:tcW w:w="2504" w:type="dxa"/>
          </w:tcPr>
          <w:p w14:paraId="2F84D360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6600" w:type="dxa"/>
          </w:tcPr>
          <w:p w14:paraId="15ADC705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59A7A1C6" w14:textId="77777777" w:rsidTr="002314AF">
        <w:tc>
          <w:tcPr>
            <w:tcW w:w="2504" w:type="dxa"/>
          </w:tcPr>
          <w:p w14:paraId="39AB066F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6600" w:type="dxa"/>
          </w:tcPr>
          <w:p w14:paraId="7122A88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</w:tbl>
    <w:p w14:paraId="0EF61042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10DA79F6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Language proficiency – indicate proficiency on a scale of 1 (poor) to 5 (native):</w:t>
      </w:r>
    </w:p>
    <w:tbl>
      <w:tblPr>
        <w:tblW w:w="0" w:type="auto"/>
        <w:tblInd w:w="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60"/>
        <w:gridCol w:w="1643"/>
        <w:gridCol w:w="1644"/>
        <w:gridCol w:w="1752"/>
      </w:tblGrid>
      <w:tr w:rsidR="00747B3F" w:rsidRPr="00B90386" w14:paraId="7B097948" w14:textId="77777777" w:rsidTr="002314AF">
        <w:tc>
          <w:tcPr>
            <w:tcW w:w="4060" w:type="dxa"/>
            <w:shd w:val="pct5" w:color="auto" w:fill="FFFFFF"/>
          </w:tcPr>
          <w:p w14:paraId="28859EDF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Language</w:t>
            </w:r>
          </w:p>
        </w:tc>
        <w:tc>
          <w:tcPr>
            <w:tcW w:w="1643" w:type="dxa"/>
            <w:shd w:val="pct5" w:color="auto" w:fill="FFFFFF"/>
          </w:tcPr>
          <w:p w14:paraId="292C95F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B90386">
                  <w:rPr>
                    <w:rFonts w:ascii="Gill Sans MT" w:hAnsi="Gill Sans MT"/>
                    <w:color w:val="auto"/>
                    <w:sz w:val="24"/>
                    <w:szCs w:val="24"/>
                  </w:rPr>
                  <w:t>Reading</w:t>
                </w:r>
              </w:smartTag>
            </w:smartTag>
          </w:p>
        </w:tc>
        <w:tc>
          <w:tcPr>
            <w:tcW w:w="1644" w:type="dxa"/>
            <w:shd w:val="pct5" w:color="auto" w:fill="FFFFFF"/>
          </w:tcPr>
          <w:p w14:paraId="2E8142F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Speaking</w:t>
            </w:r>
          </w:p>
        </w:tc>
        <w:tc>
          <w:tcPr>
            <w:tcW w:w="1752" w:type="dxa"/>
            <w:shd w:val="pct5" w:color="auto" w:fill="FFFFFF"/>
          </w:tcPr>
          <w:p w14:paraId="2FF23C8B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Writing</w:t>
            </w:r>
          </w:p>
        </w:tc>
      </w:tr>
      <w:tr w:rsidR="00747B3F" w:rsidRPr="00B90386" w14:paraId="41D5B5EF" w14:textId="77777777" w:rsidTr="002314AF">
        <w:tc>
          <w:tcPr>
            <w:tcW w:w="4060" w:type="dxa"/>
          </w:tcPr>
          <w:p w14:paraId="357EC8BA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BE74DED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</w:tcPr>
          <w:p w14:paraId="53A56C7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</w:tcPr>
          <w:p w14:paraId="0C3E01BF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4AE73C06" w14:textId="77777777" w:rsidTr="002314AF">
        <w:tc>
          <w:tcPr>
            <w:tcW w:w="4060" w:type="dxa"/>
          </w:tcPr>
          <w:p w14:paraId="3EB1587B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49C4B8A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</w:tcPr>
          <w:p w14:paraId="6B0AB357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48EF204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00AE5CFC" w14:textId="77777777" w:rsidTr="002314AF">
        <w:tc>
          <w:tcPr>
            <w:tcW w:w="4060" w:type="dxa"/>
          </w:tcPr>
          <w:p w14:paraId="23F69157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532844E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</w:tcPr>
          <w:p w14:paraId="3E0A8C0A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</w:tcPr>
          <w:p w14:paraId="35AB1E18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1FA5AA26" w14:textId="77777777" w:rsidTr="002314AF">
        <w:tc>
          <w:tcPr>
            <w:tcW w:w="4060" w:type="dxa"/>
          </w:tcPr>
          <w:p w14:paraId="3C31CFFE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E050FB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</w:tcPr>
          <w:p w14:paraId="033835D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E75936E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</w:tbl>
    <w:p w14:paraId="317D2D5A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2A419C5B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Membership of NGOs or other professional bodies:</w:t>
      </w:r>
    </w:p>
    <w:p w14:paraId="32180D8D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5FCCA06E" w14:textId="547C7F89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Key skills and qualifications relevant to the project (e.g.</w:t>
      </w:r>
      <w:r w:rsidR="00AD297D">
        <w:rPr>
          <w:rFonts w:ascii="Gill Sans MT" w:hAnsi="Gill Sans MT"/>
          <w:color w:val="auto"/>
          <w:sz w:val="24"/>
          <w:szCs w:val="24"/>
        </w:rPr>
        <w:t>,</w:t>
      </w:r>
      <w:r w:rsidRPr="00B90386">
        <w:rPr>
          <w:rFonts w:ascii="Gill Sans MT" w:hAnsi="Gill Sans MT"/>
          <w:color w:val="auto"/>
          <w:sz w:val="24"/>
          <w:szCs w:val="24"/>
        </w:rPr>
        <w:t xml:space="preserve"> computer literacy, etc.):</w:t>
      </w:r>
    </w:p>
    <w:p w14:paraId="48337D5E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7A5D5E14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Employment history: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64"/>
        <w:gridCol w:w="1960"/>
        <w:gridCol w:w="1316"/>
        <w:gridCol w:w="1334"/>
        <w:gridCol w:w="3145"/>
      </w:tblGrid>
      <w:tr w:rsidR="00747B3F" w:rsidRPr="00B90386" w14:paraId="7F06BC49" w14:textId="77777777" w:rsidTr="002314AF">
        <w:trPr>
          <w:cantSplit/>
          <w:trHeight w:val="254"/>
        </w:trPr>
        <w:tc>
          <w:tcPr>
            <w:tcW w:w="1464" w:type="dxa"/>
            <w:vMerge w:val="restart"/>
            <w:shd w:val="pct5" w:color="auto" w:fill="FFFFFF"/>
            <w:vAlign w:val="center"/>
          </w:tcPr>
          <w:p w14:paraId="6AEF2AC9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Position Title</w:t>
            </w:r>
          </w:p>
        </w:tc>
        <w:tc>
          <w:tcPr>
            <w:tcW w:w="1960" w:type="dxa"/>
            <w:vMerge w:val="restart"/>
            <w:shd w:val="pct5" w:color="auto" w:fill="FFFFFF"/>
            <w:vAlign w:val="center"/>
          </w:tcPr>
          <w:p w14:paraId="7449553B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Employer’s name and address</w:t>
            </w:r>
          </w:p>
        </w:tc>
        <w:tc>
          <w:tcPr>
            <w:tcW w:w="2650" w:type="dxa"/>
            <w:gridSpan w:val="2"/>
            <w:shd w:val="pct5" w:color="auto" w:fill="FFFFFF"/>
          </w:tcPr>
          <w:p w14:paraId="3C57AE26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Dates of employment</w:t>
            </w:r>
          </w:p>
        </w:tc>
        <w:tc>
          <w:tcPr>
            <w:tcW w:w="3145" w:type="dxa"/>
            <w:vMerge w:val="restart"/>
            <w:shd w:val="pct5" w:color="auto" w:fill="FFFFFF"/>
            <w:vAlign w:val="center"/>
          </w:tcPr>
          <w:p w14:paraId="0AC0A912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Short description</w:t>
            </w:r>
          </w:p>
          <w:p w14:paraId="1C22D309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of tasks performed</w:t>
            </w:r>
          </w:p>
        </w:tc>
      </w:tr>
      <w:tr w:rsidR="00747B3F" w:rsidRPr="00B90386" w14:paraId="7DF1FB3B" w14:textId="77777777" w:rsidTr="002314AF">
        <w:trPr>
          <w:cantSplit/>
          <w:trHeight w:val="253"/>
        </w:trPr>
        <w:tc>
          <w:tcPr>
            <w:tcW w:w="1464" w:type="dxa"/>
            <w:vMerge/>
            <w:shd w:val="pct5" w:color="auto" w:fill="FFFFFF"/>
          </w:tcPr>
          <w:p w14:paraId="4072295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vMerge/>
            <w:shd w:val="pct5" w:color="auto" w:fill="FFFFFF"/>
          </w:tcPr>
          <w:p w14:paraId="76A7D85F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  <w:shd w:val="pct5" w:color="auto" w:fill="FFFFFF"/>
          </w:tcPr>
          <w:p w14:paraId="2024AD73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From</w:t>
            </w:r>
          </w:p>
          <w:p w14:paraId="3A1ECED9" w14:textId="616AB09B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(</w:t>
            </w:r>
            <w:r w:rsidR="00AD297D" w:rsidRPr="00B90386">
              <w:rPr>
                <w:rFonts w:ascii="Gill Sans MT" w:hAnsi="Gill Sans MT"/>
                <w:color w:val="auto"/>
                <w:sz w:val="24"/>
                <w:szCs w:val="24"/>
              </w:rPr>
              <w:t>Month</w:t>
            </w: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, year)</w:t>
            </w:r>
          </w:p>
        </w:tc>
        <w:tc>
          <w:tcPr>
            <w:tcW w:w="1334" w:type="dxa"/>
            <w:shd w:val="pct5" w:color="auto" w:fill="FFFFFF"/>
          </w:tcPr>
          <w:p w14:paraId="4AF22BE7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To</w:t>
            </w:r>
          </w:p>
          <w:p w14:paraId="478B2B4A" w14:textId="66AB4B81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(</w:t>
            </w:r>
            <w:r w:rsidR="00AD297D" w:rsidRPr="00B90386">
              <w:rPr>
                <w:rFonts w:ascii="Gill Sans MT" w:hAnsi="Gill Sans MT"/>
                <w:color w:val="auto"/>
                <w:sz w:val="24"/>
                <w:szCs w:val="24"/>
              </w:rPr>
              <w:t>Month</w:t>
            </w:r>
            <w:r w:rsidRPr="00B90386">
              <w:rPr>
                <w:rFonts w:ascii="Gill Sans MT" w:hAnsi="Gill Sans MT"/>
                <w:color w:val="auto"/>
                <w:sz w:val="24"/>
                <w:szCs w:val="24"/>
              </w:rPr>
              <w:t>, year)</w:t>
            </w:r>
          </w:p>
        </w:tc>
        <w:tc>
          <w:tcPr>
            <w:tcW w:w="3145" w:type="dxa"/>
            <w:vMerge/>
            <w:shd w:val="pct5" w:color="auto" w:fill="FFFFFF"/>
          </w:tcPr>
          <w:p w14:paraId="41087EB7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5196F3BB" w14:textId="77777777" w:rsidTr="002314AF">
        <w:trPr>
          <w:cantSplit/>
        </w:trPr>
        <w:tc>
          <w:tcPr>
            <w:tcW w:w="1464" w:type="dxa"/>
          </w:tcPr>
          <w:p w14:paraId="474014F2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</w:tcPr>
          <w:p w14:paraId="00707457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</w:tcPr>
          <w:p w14:paraId="752BDAB6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E725F4C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3145" w:type="dxa"/>
          </w:tcPr>
          <w:p w14:paraId="74BEAA44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3626086A" w14:textId="77777777" w:rsidTr="002314AF">
        <w:trPr>
          <w:cantSplit/>
        </w:trPr>
        <w:tc>
          <w:tcPr>
            <w:tcW w:w="1464" w:type="dxa"/>
          </w:tcPr>
          <w:p w14:paraId="27111EAF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</w:tcPr>
          <w:p w14:paraId="56D2D99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</w:tcPr>
          <w:p w14:paraId="71F18024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</w:tcPr>
          <w:p w14:paraId="58CDD79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3145" w:type="dxa"/>
          </w:tcPr>
          <w:p w14:paraId="6BD3C47E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1C01AEED" w14:textId="77777777" w:rsidTr="002314AF">
        <w:trPr>
          <w:cantSplit/>
        </w:trPr>
        <w:tc>
          <w:tcPr>
            <w:tcW w:w="1464" w:type="dxa"/>
          </w:tcPr>
          <w:p w14:paraId="6C1DA10C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</w:tcPr>
          <w:p w14:paraId="47B841B2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</w:tcPr>
          <w:p w14:paraId="02BD18B8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B69F029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3145" w:type="dxa"/>
          </w:tcPr>
          <w:p w14:paraId="1A2F19E9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  <w:tr w:rsidR="00747B3F" w:rsidRPr="00B90386" w14:paraId="2017ADA0" w14:textId="77777777" w:rsidTr="002314AF">
        <w:trPr>
          <w:cantSplit/>
        </w:trPr>
        <w:tc>
          <w:tcPr>
            <w:tcW w:w="1464" w:type="dxa"/>
          </w:tcPr>
          <w:p w14:paraId="07A0852E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</w:tcPr>
          <w:p w14:paraId="3421E956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</w:tcPr>
          <w:p w14:paraId="140167DB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</w:tcPr>
          <w:p w14:paraId="14F9E758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  <w:tc>
          <w:tcPr>
            <w:tcW w:w="3145" w:type="dxa"/>
          </w:tcPr>
          <w:p w14:paraId="522CE9F1" w14:textId="77777777" w:rsidR="00747B3F" w:rsidRPr="00B90386" w:rsidRDefault="00747B3F" w:rsidP="002314AF">
            <w:pPr>
              <w:rPr>
                <w:rFonts w:ascii="Gill Sans MT" w:hAnsi="Gill Sans MT"/>
                <w:color w:val="auto"/>
                <w:sz w:val="24"/>
                <w:szCs w:val="24"/>
              </w:rPr>
            </w:pPr>
          </w:p>
        </w:tc>
      </w:tr>
    </w:tbl>
    <w:p w14:paraId="476C9C41" w14:textId="77777777" w:rsidR="00747B3F" w:rsidRPr="00B90386" w:rsidRDefault="00747B3F" w:rsidP="00747B3F">
      <w:pPr>
        <w:rPr>
          <w:rFonts w:ascii="Gill Sans MT" w:hAnsi="Gill Sans MT"/>
          <w:color w:val="auto"/>
          <w:sz w:val="24"/>
          <w:szCs w:val="24"/>
        </w:rPr>
      </w:pPr>
    </w:p>
    <w:p w14:paraId="67371E23" w14:textId="47358548" w:rsidR="006C25A2" w:rsidRDefault="00747B3F" w:rsidP="00747B3F">
      <w:pPr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Other relevant information: (e.g.</w:t>
      </w:r>
      <w:r w:rsidR="00AD297D">
        <w:rPr>
          <w:rFonts w:ascii="Gill Sans MT" w:hAnsi="Gill Sans MT"/>
          <w:color w:val="auto"/>
          <w:sz w:val="24"/>
          <w:szCs w:val="24"/>
        </w:rPr>
        <w:t>,</w:t>
      </w:r>
      <w:r w:rsidRPr="00B90386">
        <w:rPr>
          <w:rFonts w:ascii="Gill Sans MT" w:hAnsi="Gill Sans MT"/>
          <w:color w:val="auto"/>
          <w:sz w:val="24"/>
          <w:szCs w:val="24"/>
        </w:rPr>
        <w:t xml:space="preserve"> publications, seminars/courses etc.):</w:t>
      </w:r>
    </w:p>
    <w:p w14:paraId="43294047" w14:textId="77777777" w:rsidR="006C25A2" w:rsidRDefault="006C25A2" w:rsidP="00747B3F">
      <w:pPr>
        <w:rPr>
          <w:rFonts w:ascii="Gill Sans MT" w:hAnsi="Gill Sans MT"/>
          <w:color w:val="auto"/>
          <w:sz w:val="24"/>
          <w:szCs w:val="24"/>
        </w:rPr>
      </w:pPr>
    </w:p>
    <w:p w14:paraId="6688B735" w14:textId="77777777" w:rsidR="00747B3F" w:rsidRPr="00B90386" w:rsidRDefault="00747B3F" w:rsidP="00747B3F">
      <w:pPr>
        <w:rPr>
          <w:rFonts w:ascii="Gill Sans MT" w:hAnsi="Gill Sans MT"/>
          <w:b/>
          <w:color w:val="auto"/>
          <w:sz w:val="24"/>
          <w:szCs w:val="24"/>
        </w:rPr>
      </w:pPr>
    </w:p>
    <w:p w14:paraId="794F7D72" w14:textId="7366BD39" w:rsidR="005D3856" w:rsidRDefault="005D3856" w:rsidP="00747B3F"/>
    <w:sectPr w:rsidR="005D3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3F"/>
    <w:rsid w:val="0006741A"/>
    <w:rsid w:val="00173F4F"/>
    <w:rsid w:val="005D3856"/>
    <w:rsid w:val="006C25A2"/>
    <w:rsid w:val="00747B3F"/>
    <w:rsid w:val="00883B4A"/>
    <w:rsid w:val="00966B94"/>
    <w:rsid w:val="00A215AF"/>
    <w:rsid w:val="00AD297D"/>
    <w:rsid w:val="00CD48A0"/>
    <w:rsid w:val="00D5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A0E1153"/>
  <w15:chartTrackingRefBased/>
  <w15:docId w15:val="{C86A237D-667C-4C9D-9DDD-0A29B2F8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B3F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747B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7B3F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styleId="Revision">
    <w:name w:val="Revision"/>
    <w:hidden/>
    <w:uiPriority w:val="99"/>
    <w:semiHidden/>
    <w:rsid w:val="006C25A2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Status xmlns="84d2c15a-aeac-4dab-8cad-c62cd684700c" xsi:nil="true"/>
    <DECSubmission xmlns="84d2c15a-aeac-4dab-8cad-c62cd684700c">true</DECSubmission>
    <FYWorkplan xmlns="84d2c15a-aeac-4dab-8cad-c62cd684700c">Y2- FY2024</FYWorkpla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2CF95-8FD6-4BE1-9F10-D11CDD3CC1F3}"/>
</file>

<file path=customXml/itemProps2.xml><?xml version="1.0" encoding="utf-8"?>
<ds:datastoreItem xmlns:ds="http://schemas.openxmlformats.org/officeDocument/2006/customXml" ds:itemID="{79685C58-9AFF-462C-8307-254C6ADEF1CD}">
  <ds:schemaRefs>
    <ds:schemaRef ds:uri="http://schemas.microsoft.com/office/2006/metadata/properties"/>
    <ds:schemaRef ds:uri="http://schemas.microsoft.com/office/infopath/2007/PartnerControls"/>
    <ds:schemaRef ds:uri="84d2c15a-aeac-4dab-8cad-c62cd684700c"/>
    <ds:schemaRef ds:uri="60cc310e-38fa-4c49-bc5e-bd8f45bfbae3"/>
  </ds:schemaRefs>
</ds:datastoreItem>
</file>

<file path=customXml/itemProps3.xml><?xml version="1.0" encoding="utf-8"?>
<ds:datastoreItem xmlns:ds="http://schemas.openxmlformats.org/officeDocument/2006/customXml" ds:itemID="{3D19A72B-6BD6-4D57-B1C8-E58D6FF6F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>DAI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Kopaliani</dc:creator>
  <cp:keywords/>
  <dc:description/>
  <cp:lastModifiedBy>Natia Lomtadze</cp:lastModifiedBy>
  <cp:revision>10</cp:revision>
  <dcterms:created xsi:type="dcterms:W3CDTF">2023-08-09T12:21:00Z</dcterms:created>
  <dcterms:modified xsi:type="dcterms:W3CDTF">2023-12-17T18:52:00Z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</Properties>
</file>